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184" w:rsidRDefault="00A64184" w:rsidP="00A64184">
      <w:pPr>
        <w:jc w:val="right"/>
        <w:rPr>
          <w:rFonts w:ascii="Times New Roman" w:hAnsi="Times New Roman" w:cs="Times New Roman"/>
          <w:sz w:val="28"/>
          <w:szCs w:val="28"/>
        </w:rPr>
      </w:pPr>
      <w:r w:rsidRPr="00A64184">
        <w:rPr>
          <w:rFonts w:ascii="Times New Roman" w:hAnsi="Times New Roman" w:cs="Times New Roman"/>
          <w:sz w:val="28"/>
          <w:szCs w:val="28"/>
        </w:rPr>
        <w:t xml:space="preserve">Стандартная матрица </w:t>
      </w:r>
      <w:r w:rsidRPr="00A64184">
        <w:rPr>
          <w:rFonts w:ascii="Times New Roman" w:hAnsi="Times New Roman" w:cs="Times New Roman"/>
          <w:sz w:val="28"/>
          <w:szCs w:val="28"/>
          <w:lang w:val="en-US"/>
        </w:rPr>
        <w:t xml:space="preserve">SWOT </w:t>
      </w:r>
      <w:r w:rsidRPr="00A64184">
        <w:rPr>
          <w:rFonts w:ascii="Times New Roman" w:hAnsi="Times New Roman" w:cs="Times New Roman"/>
          <w:sz w:val="28"/>
          <w:szCs w:val="28"/>
        </w:rPr>
        <w:t>анализа</w:t>
      </w:r>
    </w:p>
    <w:p w:rsidR="00A64184" w:rsidRPr="00A64184" w:rsidRDefault="00A64184" w:rsidP="00A6418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90" w:type="dxa"/>
        <w:tblInd w:w="-856" w:type="dxa"/>
        <w:tblLook w:val="04A0" w:firstRow="1" w:lastRow="0" w:firstColumn="1" w:lastColumn="0" w:noHBand="0" w:noVBand="1"/>
      </w:tblPr>
      <w:tblGrid>
        <w:gridCol w:w="5104"/>
        <w:gridCol w:w="5386"/>
      </w:tblGrid>
      <w:tr w:rsidR="00A64184" w:rsidTr="00A64184">
        <w:tc>
          <w:tcPr>
            <w:tcW w:w="5104" w:type="dxa"/>
          </w:tcPr>
          <w:p w:rsidR="00A64184" w:rsidRPr="00A64184" w:rsidRDefault="00A64184" w:rsidP="00A64184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6418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Сильные стороны</w:t>
            </w:r>
          </w:p>
          <w:p w:rsidR="00A64184" w:rsidRPr="00A64184" w:rsidRDefault="00A64184" w:rsidP="00A64184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4184" w:rsidRPr="00A64184" w:rsidRDefault="00A64184" w:rsidP="00A64184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4184" w:rsidRPr="00A64184" w:rsidRDefault="00A64184" w:rsidP="00A64184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4184" w:rsidRPr="00A64184" w:rsidRDefault="00A64184" w:rsidP="00A64184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4184" w:rsidRPr="00A64184" w:rsidRDefault="00A64184" w:rsidP="00A64184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4184" w:rsidRPr="00A64184" w:rsidRDefault="00A64184" w:rsidP="00A64184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4184" w:rsidRPr="00A64184" w:rsidRDefault="00A64184" w:rsidP="00A64184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4184" w:rsidRPr="00A64184" w:rsidRDefault="00A64184" w:rsidP="00A64184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4184" w:rsidRPr="00A64184" w:rsidRDefault="00A64184" w:rsidP="00A64184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4184" w:rsidRPr="00A64184" w:rsidRDefault="00A64184" w:rsidP="00A64184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4184" w:rsidRPr="00A64184" w:rsidRDefault="00A64184" w:rsidP="00A64184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4184" w:rsidRPr="00A64184" w:rsidRDefault="00A64184" w:rsidP="00A64184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4184" w:rsidRPr="00A64184" w:rsidRDefault="00A64184" w:rsidP="00A64184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4184" w:rsidRPr="00A64184" w:rsidRDefault="00A64184" w:rsidP="00A64184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4184" w:rsidRPr="00A64184" w:rsidRDefault="00A64184" w:rsidP="00A64184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4184" w:rsidRPr="00A64184" w:rsidRDefault="00A64184" w:rsidP="00A64184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4184" w:rsidRPr="00A64184" w:rsidRDefault="00A64184" w:rsidP="00A64184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4184" w:rsidRPr="00A64184" w:rsidRDefault="00A64184" w:rsidP="00A64184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4184" w:rsidRPr="00A64184" w:rsidRDefault="00A64184" w:rsidP="00A64184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4184" w:rsidRPr="00A64184" w:rsidRDefault="00A64184" w:rsidP="00A64184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4184" w:rsidRPr="00A64184" w:rsidRDefault="00A64184" w:rsidP="00A64184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A64184" w:rsidRPr="00A64184" w:rsidRDefault="00A64184" w:rsidP="00A64184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bookmarkStart w:id="0" w:name="_GoBack"/>
            <w:r w:rsidRPr="00A6418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Возможности</w:t>
            </w:r>
            <w:bookmarkEnd w:id="0"/>
          </w:p>
        </w:tc>
      </w:tr>
      <w:tr w:rsidR="00A64184" w:rsidTr="00A64184">
        <w:tc>
          <w:tcPr>
            <w:tcW w:w="5104" w:type="dxa"/>
          </w:tcPr>
          <w:p w:rsidR="00A64184" w:rsidRPr="00A64184" w:rsidRDefault="00A64184" w:rsidP="00A64184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6418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Слабые стороны</w:t>
            </w:r>
          </w:p>
          <w:p w:rsidR="00A64184" w:rsidRPr="00A64184" w:rsidRDefault="00A64184" w:rsidP="00A64184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64184" w:rsidRPr="00A64184" w:rsidRDefault="00A64184" w:rsidP="00A64184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4184" w:rsidRPr="00A64184" w:rsidRDefault="00A64184" w:rsidP="00A64184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4184" w:rsidRPr="00A64184" w:rsidRDefault="00A64184" w:rsidP="00A64184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4184" w:rsidRPr="00A64184" w:rsidRDefault="00A64184" w:rsidP="00A64184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4184" w:rsidRPr="00A64184" w:rsidRDefault="00A64184" w:rsidP="00A64184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4184" w:rsidRPr="00A64184" w:rsidRDefault="00A64184" w:rsidP="00A64184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4184" w:rsidRPr="00A64184" w:rsidRDefault="00A64184" w:rsidP="00A64184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4184" w:rsidRPr="00A64184" w:rsidRDefault="00A64184" w:rsidP="00A64184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4184" w:rsidRPr="00A64184" w:rsidRDefault="00A64184" w:rsidP="00A64184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4184" w:rsidRPr="00A64184" w:rsidRDefault="00A64184" w:rsidP="00A64184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4184" w:rsidRPr="00A64184" w:rsidRDefault="00A64184" w:rsidP="00A64184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4184" w:rsidRPr="00A64184" w:rsidRDefault="00A64184" w:rsidP="00A64184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4184" w:rsidRPr="00A64184" w:rsidRDefault="00A64184" w:rsidP="00A64184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4184" w:rsidRPr="00A64184" w:rsidRDefault="00A64184" w:rsidP="00A64184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4184" w:rsidRPr="00A64184" w:rsidRDefault="00A64184" w:rsidP="00A64184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4184" w:rsidRPr="00A64184" w:rsidRDefault="00A64184" w:rsidP="00A64184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4184" w:rsidRPr="00A64184" w:rsidRDefault="00A64184" w:rsidP="00A64184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4184" w:rsidRPr="00A64184" w:rsidRDefault="00A64184" w:rsidP="00A64184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4184" w:rsidRPr="00A64184" w:rsidRDefault="00A64184" w:rsidP="00A64184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A64184" w:rsidRPr="00A64184" w:rsidRDefault="00A64184" w:rsidP="00A64184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6418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Угрозы</w:t>
            </w:r>
          </w:p>
        </w:tc>
      </w:tr>
    </w:tbl>
    <w:p w:rsidR="007F700A" w:rsidRPr="00A64184" w:rsidRDefault="00722A39" w:rsidP="00A64184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</w:p>
    <w:sectPr w:rsidR="007F700A" w:rsidRPr="00A64184" w:rsidSect="00A641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A39" w:rsidRDefault="00722A39" w:rsidP="00A64184">
      <w:pPr>
        <w:spacing w:after="0" w:line="240" w:lineRule="auto"/>
      </w:pPr>
      <w:r>
        <w:separator/>
      </w:r>
    </w:p>
  </w:endnote>
  <w:endnote w:type="continuationSeparator" w:id="0">
    <w:p w:rsidR="00722A39" w:rsidRDefault="00722A39" w:rsidP="00A64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A39" w:rsidRDefault="00722A39" w:rsidP="00A64184">
      <w:pPr>
        <w:spacing w:after="0" w:line="240" w:lineRule="auto"/>
      </w:pPr>
      <w:r>
        <w:separator/>
      </w:r>
    </w:p>
  </w:footnote>
  <w:footnote w:type="continuationSeparator" w:id="0">
    <w:p w:rsidR="00722A39" w:rsidRDefault="00722A39" w:rsidP="00A641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184"/>
    <w:rsid w:val="00573C98"/>
    <w:rsid w:val="006827C6"/>
    <w:rsid w:val="00722A39"/>
    <w:rsid w:val="00A6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0153D-959C-4D3C-8109-BE1348127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4184"/>
  </w:style>
  <w:style w:type="paragraph" w:styleId="a5">
    <w:name w:val="footer"/>
    <w:basedOn w:val="a"/>
    <w:link w:val="a6"/>
    <w:uiPriority w:val="99"/>
    <w:unhideWhenUsed/>
    <w:rsid w:val="00A64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4184"/>
  </w:style>
  <w:style w:type="table" w:styleId="a7">
    <w:name w:val="Table Grid"/>
    <w:basedOn w:val="a1"/>
    <w:uiPriority w:val="39"/>
    <w:rsid w:val="00A64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</cp:revision>
  <dcterms:created xsi:type="dcterms:W3CDTF">2018-01-28T12:13:00Z</dcterms:created>
  <dcterms:modified xsi:type="dcterms:W3CDTF">2018-01-28T12:20:00Z</dcterms:modified>
</cp:coreProperties>
</file>